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DF0" w:rsidRDefault="00B40A77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40A77">
        <w:rPr>
          <w:rFonts w:ascii="TH SarabunIT๙" w:hAnsi="TH SarabunIT๙" w:cs="TH SarabunIT๙" w:hint="cs"/>
          <w:b/>
          <w:bCs/>
          <w:sz w:val="40"/>
          <w:szCs w:val="40"/>
          <w:cs/>
        </w:rPr>
        <w:t>สรุปเรื่องร้องเรียนร้องทุกข์</w:t>
      </w:r>
      <w:r w:rsidR="00740DF0">
        <w:rPr>
          <w:rFonts w:ascii="TH SarabunIT๙" w:hAnsi="TH SarabunIT๙" w:cs="TH SarabunIT๙" w:hint="cs"/>
          <w:b/>
          <w:bCs/>
          <w:sz w:val="40"/>
          <w:szCs w:val="40"/>
          <w:cs/>
        </w:rPr>
        <w:t>และการให้ความเห็นทางกฎหมาย</w:t>
      </w:r>
    </w:p>
    <w:p w:rsidR="00891D7E" w:rsidRPr="00134494" w:rsidRDefault="00B40A77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34494">
        <w:rPr>
          <w:rFonts w:ascii="TH SarabunIT๙" w:hAnsi="TH SarabunIT๙" w:cs="TH SarabunIT๙" w:hint="cs"/>
          <w:b/>
          <w:bCs/>
          <w:sz w:val="40"/>
          <w:szCs w:val="40"/>
          <w:cs/>
        </w:rPr>
        <w:t>ขององค์การบริหารส่วนตำบลหินดาด</w:t>
      </w:r>
      <w:bookmarkStart w:id="0" w:name="_GoBack"/>
      <w:bookmarkEnd w:id="0"/>
    </w:p>
    <w:p w:rsidR="007F4012" w:rsidRPr="00134494" w:rsidRDefault="00ED16ED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3449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ประจำปีงบประมาณ </w:t>
      </w:r>
      <w:r w:rsidR="00386FC9" w:rsidRPr="00134494">
        <w:rPr>
          <w:rFonts w:ascii="TH SarabunIT๙" w:hAnsi="TH SarabunIT๙" w:cs="TH SarabunIT๙" w:hint="cs"/>
          <w:b/>
          <w:bCs/>
          <w:sz w:val="40"/>
          <w:szCs w:val="40"/>
          <w:cs/>
        </w:rPr>
        <w:t>๒๕๖๕</w:t>
      </w:r>
      <w:r w:rsidRPr="0013449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6A176F" w:rsidRPr="0013449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จำนวน </w:t>
      </w:r>
      <w:r w:rsidR="00244CB5" w:rsidRPr="0013449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๑๖</w:t>
      </w:r>
      <w:r w:rsidR="00386FC9" w:rsidRPr="0013449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  <w:r w:rsidR="006A176F" w:rsidRPr="0013449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เรื่อง</w:t>
      </w:r>
    </w:p>
    <w:p w:rsidR="00ED16ED" w:rsidRDefault="00ED16ED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(รอบ </w:t>
      </w:r>
      <w:r w:rsidR="00E00725">
        <w:rPr>
          <w:rFonts w:ascii="TH SarabunIT๙" w:hAnsi="TH SarabunIT๙" w:cs="TH SarabunIT๙" w:hint="cs"/>
          <w:b/>
          <w:bCs/>
          <w:sz w:val="40"/>
          <w:szCs w:val="40"/>
          <w:cs/>
        </w:rPr>
        <w:t>๑๒ เดือน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40A77" w:rsidTr="00FE2485">
        <w:tc>
          <w:tcPr>
            <w:tcW w:w="9242" w:type="dxa"/>
          </w:tcPr>
          <w:p w:rsidR="00B40A77" w:rsidRDefault="004871C0" w:rsidP="00B40A77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871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 w:rsidR="00ED16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40A77" w:rsidRPr="00ED16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ED16ED" w:rsidRPr="00ED16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86FC9"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ขอให้ช่วยเขียนคำร้องยื่นตรวจสอบเนื้อที่ดินของ น .ส. ๓ เลขที่ ๒๐๔๘</w:t>
            </w:r>
          </w:p>
          <w:p w:rsidR="00386FC9" w:rsidRPr="00ED16ED" w:rsidRDefault="00386FC9" w:rsidP="00B40A7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40A77" w:rsidRPr="00ED16ED" w:rsidRDefault="00B40A77" w:rsidP="00ED16ED">
            <w:pPr>
              <w:tabs>
                <w:tab w:val="left" w:pos="646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16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ผู้ร้องเรียน</w:t>
            </w:r>
            <w:r w:rsidR="00ED16ED" w:rsidRPr="00ED16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386FC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นางสกุล  มิกขุนทด</w:t>
            </w:r>
            <w:r w:rsidR="00386F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D16ED" w:rsidRPr="00ED16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ED16ED" w:rsidRPr="00ED16ED" w:rsidRDefault="00ED16ED" w:rsidP="00ED16ED">
            <w:pPr>
              <w:tabs>
                <w:tab w:val="left" w:pos="6469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  <w:p w:rsidR="00ED16ED" w:rsidRPr="00ED16ED" w:rsidRDefault="00B40A77" w:rsidP="00ED16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16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  <w:r w:rsidR="00ED16ED" w:rsidRPr="00ED16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86FC9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ได้รับความเดือดร้อน เนื่องจากปัญหาการครอบครองที่ดินทำกินของตนเอง โดยประสงค์ให้ เจ้าหน้าที่ของ อบต. หินดาด ช่วยเขียนคำร้องในการยื่นตรวจสอบเนื้อที่ดินของ น .ส. ๓ เลขที่ ๒๐๔๘ ของนายคำร้อย  มนขุนทด บิดาของผู้ร้อง ต่อ สนง. ที่ดินจังหวัดนครราชสีมา สาขาด่านขุนทด</w:t>
            </w:r>
          </w:p>
          <w:p w:rsidR="004871C0" w:rsidRPr="00F735D4" w:rsidRDefault="004871C0" w:rsidP="004871C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871C0" w:rsidRPr="00F735D4" w:rsidRDefault="00B40A77" w:rsidP="002F2D94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871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  <w:r w:rsidR="00386F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 นิติกร</w:t>
            </w:r>
            <w:r w:rsidR="00ED16ED" w:rsidRPr="00ED16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 หินดาด </w:t>
            </w:r>
            <w:r w:rsidR="00386F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ได้ช่วยดำเนินการเขียนคำร้องในการยื่นตรวจสอบเนื้อที่ดินของ น .ส. ๓ เลขที่ ๒๐๔๘ ของนายคำร้อย  มนขุนทด บิดาของผู้ร้อง ต่อ สนง. ที่ดินจังหวัดนครราชสีมา สาขาด่านขุนทด เรียบร้อย </w:t>
            </w:r>
            <w:r w:rsidR="00ED16ED" w:rsidRPr="00ED16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</w:p>
          <w:p w:rsidR="007A32DD" w:rsidRPr="00F735D4" w:rsidRDefault="007A32DD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B40A77" w:rsidTr="00FE2485">
        <w:tc>
          <w:tcPr>
            <w:tcW w:w="9242" w:type="dxa"/>
          </w:tcPr>
          <w:p w:rsidR="00B40A77" w:rsidRPr="00AC792A" w:rsidRDefault="000562EB" w:rsidP="00B40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B40A77" w:rsidRPr="00AC79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ED16ED" w:rsidRPr="00AC79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40A77" w:rsidRPr="00AC79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740D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การให้ความเห็นทางกฎหมายในการบริหารสัญญา </w:t>
            </w:r>
          </w:p>
          <w:p w:rsidR="00B40A77" w:rsidRPr="00AC792A" w:rsidRDefault="00B40A77" w:rsidP="00B40A77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40DF0" w:rsidRPr="00092E40" w:rsidRDefault="00B40A77" w:rsidP="00740DF0">
            <w:pPr>
              <w:spacing w:before="12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AC79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  <w:r w:rsidR="00ED16ED" w:rsidRPr="00AC79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40DF0" w:rsidRPr="00092E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นายกองค์การบริหารส่วนตำบลหินดาด ได้มอบหมายให้งานนิติกร พิจารณาให้ความเห็นทางกฎหมายและแนวทางปฏิบัติ เมื่อวันที่ ๒๖ มกราคม ๒๕๖๕ กรณีสัญญาก่อสร้างห้องเก็บของอบต. หินดาด ระหว่าง อบต. หินดาด ผู้ว่าจ้างกับบริษัท ขันมณีย์ อินโนเวชั่น จำกัด ผู้รับจ้าง ตามสัญญาเลขที่ </w:t>
            </w:r>
            <w:r w:rsidR="00740DF0">
              <w:rPr>
                <w:rFonts w:ascii="TH SarabunPSK" w:hAnsi="TH SarabunPSK" w:cs="TH SarabunPSK" w:hint="cs"/>
                <w:sz w:val="32"/>
                <w:szCs w:val="32"/>
                <w:cs/>
              </w:rPr>
              <w:t>๕๒</w:t>
            </w:r>
            <w:r w:rsidR="00740DF0" w:rsidRPr="00092E40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740DF0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="00740DF0" w:rsidRPr="00092E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ลงวันที่ ๒๓ มิถุนายน </w:t>
            </w:r>
            <w:r w:rsidR="00740DF0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="00740DF0" w:rsidRPr="00092E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เนื่องจากในปัจจุบัน โครงการดังกล่าวได้ครบกำหนดตามระยะเวลาสัญญาจ้างแล้ว แต่ยังก่อสร้างไม่แล้วเสร็จ นั้น </w:t>
            </w:r>
            <w:r w:rsidR="00740DF0" w:rsidRPr="00092E40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t>นทางกฎหมายแลเเนวทงปฏบต กรณสญญกองสรงหองเก</w:t>
            </w:r>
            <w:r w:rsidR="00740DF0" w:rsidRPr="00092E40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tab/>
              <w:t>บของของอบต. หนดด รหวง อบต. หนดด ผวจงกบบรษท ขนมณ อนโนเวชน</w:t>
            </w:r>
          </w:p>
          <w:p w:rsidR="007A32DD" w:rsidRPr="00AC792A" w:rsidRDefault="007A32DD" w:rsidP="007A32DD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40DF0" w:rsidRDefault="00B40A77" w:rsidP="00B40A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79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  <w:r w:rsidR="00740DF0" w:rsidRPr="00092E4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งานนิติกร</w:t>
            </w:r>
            <w:r w:rsidR="00740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ได้พิจารณาให้ความเห็นทางกฎหมายและมีบันทึกข้อความแจ้งนำเรียนแนวทางปฏิบัติเรียบร้อยแล้ว </w:t>
            </w:r>
          </w:p>
          <w:p w:rsidR="00B40A77" w:rsidRPr="002F2D94" w:rsidRDefault="00740DF0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092E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B40A77" w:rsidTr="00FE2485">
        <w:tc>
          <w:tcPr>
            <w:tcW w:w="9242" w:type="dxa"/>
          </w:tcPr>
          <w:p w:rsidR="007A32DD" w:rsidRPr="002A10F1" w:rsidRDefault="000562EB" w:rsidP="007A32DD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B40A77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AC79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40A77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="00AC79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90F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740D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ขอความเห็นทางกฎหมาย</w:t>
            </w:r>
          </w:p>
          <w:p w:rsidR="00B40A77" w:rsidRPr="00AC792A" w:rsidRDefault="00B40A77" w:rsidP="00B40A77">
            <w:pPr>
              <w:rPr>
                <w:sz w:val="12"/>
                <w:szCs w:val="12"/>
              </w:rPr>
            </w:pPr>
          </w:p>
          <w:p w:rsidR="00AC792A" w:rsidRDefault="00B40A77" w:rsidP="00AC792A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ผู้ร้องเรียน</w:t>
            </w:r>
            <w:r w:rsidR="00AC79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40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นางจันทนา  เกิมขุนทด  </w:t>
            </w:r>
          </w:p>
          <w:p w:rsidR="00AC792A" w:rsidRPr="00AC792A" w:rsidRDefault="00AC792A" w:rsidP="00AC792A">
            <w:pPr>
              <w:tabs>
                <w:tab w:val="left" w:pos="978"/>
              </w:tabs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  <w:p w:rsidR="00740DF0" w:rsidRDefault="00B40A77" w:rsidP="00740DF0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 w:rsidR="00AC79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40DF0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 นางจันทนา  เกิมขุนทด  ชาวบ้าน หมู่ที่ ๓ ตำบลหินดาด อำเอด่านขุนทด จังหวัดนครราชสีมา ได้ยื่นคำร้องขอคำปรึกษาทางกฎหมาย ลงวันที่ ๓๑ มกราคม ๒๕๖๕ เพื่อขอตั้งผู้จัดการมรดก โดยมีรายละเอียด ดังนี้</w:t>
            </w:r>
          </w:p>
          <w:p w:rsidR="00740DF0" w:rsidRDefault="00740DF0" w:rsidP="00740DF0">
            <w:pPr>
              <w:spacing w:before="120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๑. เนื่องจากสามีของผู้ร้องฯ ชื่อ นายสายชล  เกิมขุนทด ได้เสียชีวิตลงเมื่อสามเดือนที่ผ่านมา     แต่สามี มีทรัพย์สินซึ่งเป็นที่ดินมีโฉนด จำนวน ๓ แปลง และมีความจำเป็นต้องเปลี่ยนชื่อในโฉนดที่ดิน จึงขอคำปรึกษาในทางกฎหมายเกี่ยวกับการจัดการมรดก</w:t>
            </w:r>
          </w:p>
          <w:p w:rsidR="00740DF0" w:rsidRDefault="00740DF0" w:rsidP="00740DF0">
            <w:pPr>
              <w:spacing w:before="120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นางปน  เกิมขุนทด มารดาของนายสายชลฯ ซึ่งเป็นสามีของผู้ร้อง ได้เสียชีวิตภายหลังจากที่นายสายชลฯ ได้เสียชีวิตลงแล้ว โดยนางปนฯ มีบุตรจำนวน ๔ คน เสียชีวิตแล้ว ๒ คน และหลานสาว จำนวน ๒ คนซึ่งเป็นบุตรที่เกิดจากนายสายชลฯกับผู้ร้อง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จึงขอคำปรึกษาในทางกฎหมายเกี่ยวกับการจัดการมรดก</w:t>
            </w:r>
          </w:p>
          <w:p w:rsidR="0080632F" w:rsidRPr="00AC792A" w:rsidRDefault="0080632F" w:rsidP="00B45B8F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40DF0" w:rsidRDefault="00B40A77" w:rsidP="00AC79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</w:t>
            </w:r>
            <w:r w:rsidRPr="00B13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ดำเนินการ </w:t>
            </w:r>
            <w:r w:rsidR="00740D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งานนิติกร ได้ให้ความเห็นทางกฎหมาย</w:t>
            </w:r>
            <w:r w:rsidR="00740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ในกรณีดังกล่าว พร้อมแจ้งความเห็นทางกำหมายให้ </w:t>
            </w:r>
          </w:p>
          <w:p w:rsidR="00AC792A" w:rsidRPr="00AC792A" w:rsidRDefault="00740DF0" w:rsidP="00AC79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ผู้ขอรับคำปรึกษาทราบเรียบร้อยแล้ว</w:t>
            </w:r>
          </w:p>
          <w:p w:rsidR="00B1373E" w:rsidRDefault="00AC792A" w:rsidP="00B1373E">
            <w:pPr>
              <w:jc w:val="thaiDistribute"/>
              <w:rPr>
                <w:rFonts w:ascii="TH SarabunPSK" w:hAnsi="TH SarabunPSK" w:cs="TH SarabunPSK"/>
                <w:spacing w:val="-4"/>
                <w:sz w:val="12"/>
                <w:szCs w:val="1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</w:p>
          <w:p w:rsidR="00B45B8F" w:rsidRPr="00B45B8F" w:rsidRDefault="00B45B8F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B40A77" w:rsidTr="00FE2485">
        <w:tc>
          <w:tcPr>
            <w:tcW w:w="9242" w:type="dxa"/>
          </w:tcPr>
          <w:p w:rsidR="00B40A77" w:rsidRPr="00AC792A" w:rsidRDefault="000562EB" w:rsidP="00AC79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๔</w:t>
            </w:r>
            <w:r w:rsidR="00B40A77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AC79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40A77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="00AC79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40D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ขอความเห็นทางกฎหมาย</w:t>
            </w:r>
          </w:p>
          <w:p w:rsidR="00B40A77" w:rsidRPr="00B1373E" w:rsidRDefault="00B40A77" w:rsidP="00B40A77">
            <w:pPr>
              <w:rPr>
                <w:sz w:val="16"/>
                <w:szCs w:val="16"/>
              </w:rPr>
            </w:pPr>
          </w:p>
          <w:p w:rsidR="00B40A77" w:rsidRPr="00AC792A" w:rsidRDefault="00B40A77" w:rsidP="00AC79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ผู้ร้องเรียน</w:t>
            </w:r>
            <w:r w:rsidR="00AC79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40D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นายธรรมนูญ  ก่อมขุนทด</w:t>
            </w:r>
          </w:p>
          <w:p w:rsidR="00B40A77" w:rsidRPr="00B1373E" w:rsidRDefault="00B40A77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40A77" w:rsidRPr="00B45B8F" w:rsidRDefault="00B40A77" w:rsidP="002F2D9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 w:rsidR="00AC79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40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สืบเนื่องจาก นางสาคร ก่อมขุนทด ภริยาของผู้ขอรับคำปรึกษาฯ </w:t>
            </w:r>
            <w:r w:rsid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ได้เสียชีวิตลงเมื่อวันที่ ๑๓ ธันวาคม ๒๕๖๔ จึงมีความประสงค์ขอรับปรึกษาจากเจ้าหน้าที่ นิติกร อบต. หินดาด  เกี่ยวกับแนวทางในการตั้งผู้จัดการมรดกตามกฎหมาย </w:t>
            </w:r>
          </w:p>
          <w:p w:rsidR="00B40A77" w:rsidRPr="00B1373E" w:rsidRDefault="00B40A77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40A77" w:rsidRPr="00DC6E6F" w:rsidRDefault="00B40A77" w:rsidP="00AC792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  <w:r w:rsidR="00290F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เจ้าหน้าที่ นิติกร อบต. หินดาด ได้ให้ความเห็นทางกฎหมายในกรณีดังกล่าวและแจ้งผู้รับคำปรึกษา เรียบร้อยแล้ว </w:t>
            </w:r>
          </w:p>
          <w:p w:rsidR="00AC792A" w:rsidRPr="00290F2E" w:rsidRDefault="00AC792A" w:rsidP="00AC792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B40A77" w:rsidTr="00FE2485">
        <w:tc>
          <w:tcPr>
            <w:tcW w:w="9242" w:type="dxa"/>
          </w:tcPr>
          <w:p w:rsidR="00B40A77" w:rsidRPr="00DC6E6F" w:rsidRDefault="000562EB" w:rsidP="00DC6E6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="00B40A77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DC6E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40A77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="00DC6E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90F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90F2E"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ปัญหาผลกระทบจากกลิ่นเหม็นรุนแรงของโรงงาน</w:t>
            </w:r>
          </w:p>
          <w:p w:rsidR="00B40A77" w:rsidRPr="00B45B8F" w:rsidRDefault="00B40A77" w:rsidP="00B40A77">
            <w:pPr>
              <w:rPr>
                <w:sz w:val="16"/>
                <w:szCs w:val="16"/>
              </w:rPr>
            </w:pPr>
          </w:p>
          <w:p w:rsidR="00B40A77" w:rsidRPr="00DC6E6F" w:rsidRDefault="00B40A77" w:rsidP="00DC6E6F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ผู้ร้องเรียน</w:t>
            </w:r>
            <w:r w:rsidR="00DC6E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290F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290F2E"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นางบำเพ็ญ สาบำรุง</w:t>
            </w:r>
            <w:r w:rsidR="00290F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40A77" w:rsidRPr="00B45B8F" w:rsidRDefault="00B40A77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0E4054" w:rsidRDefault="00B40A77" w:rsidP="00290F2E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 w:rsidR="00DC6E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290F2E"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แจ้งว่า ได้รับกลิ่นเหม็นจากโรงงาน ทำให้นอน</w:t>
            </w:r>
            <w:r w:rsid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90F2E"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ไม่หลับ แสบคอ ปวดหัว โดยผู้ร้องเรียน ประสงค์ขอให้ อบต. หินดาด ช่วยตรวจสอบโรงงานเพื่อแก้ไขปัญหา เพราะสาเหตุของกลิ่นไม่ใช่พึ่งจะเกิด แต่มันเกิดมา ๔ - ๕ ปีแล้ว ไม่เห็นจะแก้ไขอะไรให้มันดีขึ้นมาเลย </w:t>
            </w:r>
          </w:p>
          <w:p w:rsidR="00B45B8F" w:rsidRPr="00B45B8F" w:rsidRDefault="00B45B8F" w:rsidP="0080632F">
            <w:pPr>
              <w:jc w:val="thaiDistribute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  <w:p w:rsidR="00290F2E" w:rsidRDefault="00B40A77" w:rsidP="00290F2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  <w:r w:rsid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๑. อบต. หินดาด ได้</w:t>
            </w:r>
            <w:r w:rsidR="00290F2E" w:rsidRPr="00290F2E">
              <w:rPr>
                <w:rFonts w:ascii="TH SarabunPSK" w:hAnsi="TH SarabunPSK" w:cs="TH SarabunPSK"/>
                <w:sz w:val="32"/>
                <w:szCs w:val="32"/>
                <w:cs/>
              </w:rPr>
              <w:t>ส่งเรื่องร้องเรียนดังกล่าวให้ กองสาธารณสุขและสิ่งแวดล้อม  และคณะกรรมการจัดการเหตุรำคาญ ขององค์การบริหารส่วนตำบลหินดาด เพื่อพิจารณาดำเนินการตามระเบียบ และกฎหมายที่เกี่ยวข้องต่อไป</w:t>
            </w:r>
            <w:r w:rsidR="00290F2E" w:rsidRPr="004C44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290F2E" w:rsidRDefault="00290F2E" w:rsidP="00290F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๒. อบต. หินดาด ได้แจ้งผลการพิจารณาให้ผู้ร้องเรียนทราบแล้ว</w:t>
            </w:r>
          </w:p>
          <w:p w:rsidR="00290F2E" w:rsidRPr="00290F2E" w:rsidRDefault="00290F2E" w:rsidP="00290F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๓. ในปัจจุบัน ทางอุตสาหกรรม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จังหวัดนครราชสีมา ได้ดำเนินการ</w:t>
            </w:r>
            <w:r w:rsid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ปิดโรงงาน</w:t>
            </w:r>
            <w:r w:rsidR="00435510" w:rsidRPr="00435510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เชาวน์ดี โมดิฟาย</w:t>
            </w:r>
            <w:r w:rsidR="00435510"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ส์ สตาร์ช</w:t>
            </w:r>
            <w:r w:rsidR="00435510"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="00435510"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จำกัด </w:t>
            </w:r>
            <w:r w:rsid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ชั่วคราวแล้วเพื่อแก้ไขปัญหาจากกลิ่นโรงงานที่มีผลกระทบต่อชาวบ้าน </w:t>
            </w:r>
          </w:p>
          <w:p w:rsidR="00F810E4" w:rsidRPr="00F810E4" w:rsidRDefault="00F810E4" w:rsidP="00B45B8F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435510" w:rsidTr="00FE2485">
        <w:tc>
          <w:tcPr>
            <w:tcW w:w="9242" w:type="dxa"/>
          </w:tcPr>
          <w:p w:rsidR="00435510" w:rsidRPr="00AC792A" w:rsidRDefault="000562EB" w:rsidP="004355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๖</w:t>
            </w:r>
            <w:r w:rsidR="00435510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4355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435510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355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ขอความเห็นทางกฎหมาย</w:t>
            </w:r>
          </w:p>
          <w:p w:rsidR="00435510" w:rsidRPr="00B1373E" w:rsidRDefault="00435510" w:rsidP="00435510">
            <w:pPr>
              <w:rPr>
                <w:sz w:val="16"/>
                <w:szCs w:val="16"/>
              </w:rPr>
            </w:pPr>
          </w:p>
          <w:p w:rsidR="00435510" w:rsidRPr="00AC792A" w:rsidRDefault="00435510" w:rsidP="0043551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ผู้ร้องเรียน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นางสาวลำปาง เบ้าจันทึก</w:t>
            </w:r>
          </w:p>
          <w:p w:rsidR="00435510" w:rsidRPr="00B1373E" w:rsidRDefault="00435510" w:rsidP="0043551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35510" w:rsidRPr="00B45B8F" w:rsidRDefault="00435510" w:rsidP="004355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สืบเนื่องจาก นายกวย เบ้าจันทึก บิดาของผู้ขอรับคำปรึกษาฯ ได้เสียชีวิตลงเมื่อวันที่ ๑๙ กันยายน ๒๕๖๒ จึงมีความประสงค์ขอรับปรึกษาจากเจ้าหน้าที่ นิติกร อบต. หินดาด  เกี่ยวกับแนวทางในการตั้งผู้จัดการมรดกตามกฎหมาย </w:t>
            </w:r>
          </w:p>
          <w:p w:rsidR="00435510" w:rsidRPr="00B1373E" w:rsidRDefault="00435510" w:rsidP="0043551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35510" w:rsidRPr="00435510" w:rsidRDefault="00435510" w:rsidP="004355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 นิติกร อบต. หินดาด ได้ให้ความเห็นทางกฎหมายในกรณีดังกล่าวและแจ้งผู้รับคำปรึกษา เรียบร้อยแล้ว</w:t>
            </w:r>
          </w:p>
        </w:tc>
      </w:tr>
      <w:tr w:rsidR="00435510" w:rsidTr="00FE2485">
        <w:tc>
          <w:tcPr>
            <w:tcW w:w="9242" w:type="dxa"/>
          </w:tcPr>
          <w:p w:rsidR="00435510" w:rsidRPr="00DC6E6F" w:rsidRDefault="000562EB" w:rsidP="004355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</w:t>
            </w:r>
            <w:r w:rsidR="004355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="00435510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5510"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ปัญหาผลกระทบจากกลิ่นเหม็นรุนแรงของโรงงาน</w:t>
            </w:r>
          </w:p>
          <w:p w:rsidR="00435510" w:rsidRPr="00B45B8F" w:rsidRDefault="00435510" w:rsidP="00435510">
            <w:pPr>
              <w:rPr>
                <w:sz w:val="16"/>
                <w:szCs w:val="16"/>
              </w:rPr>
            </w:pPr>
          </w:p>
          <w:p w:rsidR="00435510" w:rsidRPr="00DC6E6F" w:rsidRDefault="00435510" w:rsidP="00435510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ผู้ร้องเรียน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นางจิต  มำขุนทด</w:t>
            </w:r>
          </w:p>
          <w:p w:rsidR="00435510" w:rsidRPr="00B45B8F" w:rsidRDefault="00435510" w:rsidP="0043551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35510" w:rsidRDefault="00435510" w:rsidP="00435510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นางจิต  มำขุนทด อยู่บ้านเลขที่ ๗๗ หมู่ที่ ๑ ตำบลหินดาด อำเภอด่านขุนทด จังหวัดนครราชสีมา ได้มีหนังสือร้องเรียน ลงวันที่ ๒๑ มีนาคม ๒๕๖๕ แจ้งว่า ได้รับกลิ่นเหม็นจากโรงงาน โดยประสงค์ขอให้ อบต. หินดาด ดำเนินการช่วยเหลือและแก้ไขปัญหาเรื่องกลิ่นเหม็นจากโรงงาน</w:t>
            </w:r>
          </w:p>
          <w:p w:rsidR="00435510" w:rsidRPr="00B45B8F" w:rsidRDefault="00435510" w:rsidP="00435510">
            <w:pPr>
              <w:jc w:val="thaiDistribute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  <w:p w:rsidR="00435510" w:rsidRDefault="00435510" w:rsidP="0043551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อบต. หินดาด ได้</w:t>
            </w:r>
            <w:r w:rsidRPr="00290F2E">
              <w:rPr>
                <w:rFonts w:ascii="TH SarabunPSK" w:hAnsi="TH SarabunPSK" w:cs="TH SarabunPSK"/>
                <w:sz w:val="32"/>
                <w:szCs w:val="32"/>
                <w:cs/>
              </w:rPr>
              <w:t>ส่งเรื่องร้องเรียนดังกล่าวให้ กองสาธารณสุขและสิ่งแวดล้อม  และคณะกรรมการจัดการเหตุรำคาญ ขององค์การบริหารส่วนตำบลหินดาด เพื่อพิจารณาดำเนินการตามระเบียบ และกฎหมายที่เกี่ยวข้องต่อไป</w:t>
            </w:r>
            <w:r w:rsidRPr="004C44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435510" w:rsidRDefault="00435510" w:rsidP="0043551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๒. อบต. หินดาด ได้แจ้งผลการพิจารณาให้ผู้ร้องเรียนทราบแล้ว</w:t>
            </w:r>
          </w:p>
          <w:p w:rsidR="00435510" w:rsidRPr="00290F2E" w:rsidRDefault="00435510" w:rsidP="0043551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๓. ในปัจจุบัน ทางอุตสาหกรรม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จังหวัดนครราชสีมา ได้ดำเนินการปิดโรงงาน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เชาวน์ดี โมดิฟาย</w:t>
            </w:r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ส์ สตาร์ช</w:t>
            </w:r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จำกัด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ชั่วคราวแล้วเพื่อแก้ไขปัญหาจากกลิ่นโรงงานที่มีผลกระทบต่อชาวบ้าน </w:t>
            </w:r>
          </w:p>
          <w:p w:rsidR="00435510" w:rsidRDefault="00435510" w:rsidP="0043551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35510" w:rsidTr="00FE2485">
        <w:tc>
          <w:tcPr>
            <w:tcW w:w="9242" w:type="dxa"/>
          </w:tcPr>
          <w:p w:rsidR="00435510" w:rsidRPr="00DC6E6F" w:rsidRDefault="000562EB" w:rsidP="004355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</w:t>
            </w:r>
            <w:r w:rsidR="004355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="00435510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5510"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ปัญหาผลกระทบจากกลิ่นเหม็นรุนแรงของโรงงาน</w:t>
            </w:r>
          </w:p>
          <w:p w:rsidR="00435510" w:rsidRPr="00B45B8F" w:rsidRDefault="00435510" w:rsidP="00435510">
            <w:pPr>
              <w:rPr>
                <w:sz w:val="16"/>
                <w:szCs w:val="16"/>
              </w:rPr>
            </w:pPr>
          </w:p>
          <w:p w:rsidR="00435510" w:rsidRPr="00DC6E6F" w:rsidRDefault="00435510" w:rsidP="00435510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ผู้ร้องเรียน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นางกรีฑา  เพ็งธรรมมา</w:t>
            </w:r>
          </w:p>
          <w:p w:rsidR="00435510" w:rsidRPr="00B45B8F" w:rsidRDefault="00435510" w:rsidP="0043551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35510" w:rsidRDefault="00435510" w:rsidP="00435510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นางกรีฑา  เพ็งธรรมมา อยู่บ้านเลขที่ ๓๙๐ หมู่ที่ ๑๔ ตำบลหินดาด อำเภอด่านขุนทด จังหวัดนครราชสีมา ได้มีหนังสือร้องเรียน ลงวันที่ ๒๑ มีนาคม ๒๕๖๕ แจ้งว่า ได้รับกลิ่นเหม็นจากโรงงาน มิลพิษทางอากาศ โดยประสงค์ขอให้ อบต. หินดาด ช่วยตรวจสอบโรงงานให้ปรับปรุงแก้ไขปัญหาเรื่องกลิ่นเหม็นจากโรงงานทันที เพราะรอการแก้ไขมานานแล้ว ถ้าโรงงานยังแก้ไขไม่ได้ ขอให้หยุดการดำเนินกิจการก่อน</w:t>
            </w:r>
          </w:p>
          <w:p w:rsidR="00435510" w:rsidRPr="00B45B8F" w:rsidRDefault="00435510" w:rsidP="00435510">
            <w:pPr>
              <w:jc w:val="thaiDistribute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  <w:p w:rsidR="00435510" w:rsidRDefault="00435510" w:rsidP="0043551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อบต. หินดาด ได้</w:t>
            </w:r>
            <w:r w:rsidRPr="00290F2E">
              <w:rPr>
                <w:rFonts w:ascii="TH SarabunPSK" w:hAnsi="TH SarabunPSK" w:cs="TH SarabunPSK"/>
                <w:sz w:val="32"/>
                <w:szCs w:val="32"/>
                <w:cs/>
              </w:rPr>
              <w:t>ส่งเรื่องร้องเรียนดังกล่าวให้ กองสาธารณสุขและสิ่งแวดล้อม  และคณะกรรมการจัดการเหตุรำคาญ ขององค์การบริหารส่วนตำบลหินดาด เพื่อพิจารณาดำเนินการตามระเบียบ และกฎหมายที่เกี่ยวข้องต่อไป</w:t>
            </w:r>
            <w:r w:rsidRPr="004C44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435510" w:rsidRDefault="00435510" w:rsidP="0043551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                    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๒. อบต. หินดาด ได้แจ้งผลการพิจารณาให้ผู้ร้องเรียนทราบแล้ว</w:t>
            </w:r>
          </w:p>
          <w:p w:rsidR="00435510" w:rsidRPr="00290F2E" w:rsidRDefault="00435510" w:rsidP="0043551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๓. ในปัจจุบัน ทางอุตสาหกรรม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จังหวัดนครราชสีมา ได้ดำเนินการปิดโรงงาน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เชาวน์ดี โมดิฟาย</w:t>
            </w:r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ส์ สตาร์ช</w:t>
            </w:r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จำกัด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ชั่วคราวแล้วเพื่อแก้ไขปัญหาจากกลิ่นโรงงานที่มีผลกระทบต่อชาวบ้าน </w:t>
            </w:r>
          </w:p>
          <w:p w:rsidR="00435510" w:rsidRDefault="00435510" w:rsidP="0043551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35510" w:rsidTr="00FE2485">
        <w:tc>
          <w:tcPr>
            <w:tcW w:w="9242" w:type="dxa"/>
          </w:tcPr>
          <w:p w:rsidR="00435510" w:rsidRPr="00DC6E6F" w:rsidRDefault="000562EB" w:rsidP="004355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๙</w:t>
            </w:r>
            <w:r w:rsidR="004355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="00435510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5510"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ปัญหาผลกระทบจากกลิ่นเหม็นรุนแรงของโรงงาน</w:t>
            </w:r>
          </w:p>
          <w:p w:rsidR="00435510" w:rsidRPr="00B45B8F" w:rsidRDefault="00435510" w:rsidP="00435510">
            <w:pPr>
              <w:rPr>
                <w:sz w:val="16"/>
                <w:szCs w:val="16"/>
              </w:rPr>
            </w:pPr>
          </w:p>
          <w:p w:rsidR="00435510" w:rsidRPr="00DC6E6F" w:rsidRDefault="00435510" w:rsidP="00435510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ผู้ร้องเรียน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0562EB"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นางบัวเผื่อน  เพียซ้าย</w:t>
            </w:r>
          </w:p>
          <w:p w:rsidR="00435510" w:rsidRPr="00B45B8F" w:rsidRDefault="00435510" w:rsidP="0043551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0562EB" w:rsidRPr="000562EB" w:rsidRDefault="00435510" w:rsidP="00435510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นางบัวเผื่อน  เพียซ้าย อยู่บ้านเลขที่ ๓๕๕ หมู่ที่ ๑๔ ตำบลหินดาด อำเภอด่านขุนทด จังหวัดนครราชสีมา ได้มีหนังสือร้องเรียน ลงวันที่ ๒๑ มีนาคม ๒๕๖๕ แจ้งว่า ได้รับความเดือดร้อนจากกลิ่นเหม็นของโรงงาน โดยประสงค์ขอให้ อบต. หินดาด ช่วยดำเนินการแก้ไขปัญหาเรื่องกลิ่นเหม็นจากโรงงาน บริษัท โมดิฟาย จำกัด  </w:t>
            </w:r>
          </w:p>
          <w:p w:rsidR="00435510" w:rsidRPr="00B45B8F" w:rsidRDefault="00435510" w:rsidP="00435510">
            <w:pPr>
              <w:jc w:val="thaiDistribute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  <w:p w:rsidR="00435510" w:rsidRDefault="00435510" w:rsidP="0043551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อบต. หินดาด ได้</w:t>
            </w:r>
            <w:r w:rsidRPr="00290F2E">
              <w:rPr>
                <w:rFonts w:ascii="TH SarabunPSK" w:hAnsi="TH SarabunPSK" w:cs="TH SarabunPSK"/>
                <w:sz w:val="32"/>
                <w:szCs w:val="32"/>
                <w:cs/>
              </w:rPr>
              <w:t>ส่งเรื่องร้องเรียนดังกล่าวให้ กองสาธารณสุขและสิ่งแวดล้อม  และคณะกรรมการจัดการเหตุรำคาญ ขององค์การบริหารส่วนตำบลหินดาด เพื่อพิจารณาดำเนินการตามระเบียบ และกฎหมายที่เกี่ยวข้องต่อไป</w:t>
            </w:r>
            <w:r w:rsidRPr="004C44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435510" w:rsidRDefault="00435510" w:rsidP="0043551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๒. อบต. หินดาด ได้แจ้งผลการพิจารณาให้ผู้ร้องเรียนทราบแล้ว</w:t>
            </w:r>
          </w:p>
          <w:p w:rsidR="00435510" w:rsidRPr="00290F2E" w:rsidRDefault="00435510" w:rsidP="0043551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๓. ในปัจจุบัน ทางอุตสาหกรรม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จังหวัดนครราชสีมา ได้ดำเนินการปิดโรงงาน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เชาวน์ดี โมดิฟาย</w:t>
            </w:r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ส์ สตาร์ช</w:t>
            </w:r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จำกัด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ชั่วคราวแล้วเพื่อแก้ไขปัญหาจากกลิ่นโรงงานที่มีผลกระทบต่อชาวบ้าน </w:t>
            </w:r>
          </w:p>
          <w:p w:rsidR="00435510" w:rsidRDefault="00435510" w:rsidP="0043551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2EB" w:rsidTr="00FE2485">
        <w:tc>
          <w:tcPr>
            <w:tcW w:w="9242" w:type="dxa"/>
          </w:tcPr>
          <w:p w:rsidR="000562EB" w:rsidRPr="00DC6E6F" w:rsidRDefault="000562EB" w:rsidP="000562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๑๐. </w:t>
            </w: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ปัญหาผลกระทบจากกลิ่นเหม็นรุนแรงของโรงงาน</w:t>
            </w:r>
          </w:p>
          <w:p w:rsidR="000562EB" w:rsidRPr="00B45B8F" w:rsidRDefault="000562EB" w:rsidP="000562EB">
            <w:pPr>
              <w:rPr>
                <w:sz w:val="16"/>
                <w:szCs w:val="16"/>
              </w:rPr>
            </w:pPr>
          </w:p>
          <w:p w:rsidR="000562EB" w:rsidRPr="00DC6E6F" w:rsidRDefault="000562EB" w:rsidP="000562EB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ผู้ร้องเรียน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นายสันติ  เพียซ้าย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0562EB" w:rsidRPr="00B45B8F" w:rsidRDefault="000562EB" w:rsidP="000562EB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0562EB" w:rsidRDefault="000562EB" w:rsidP="000562EB">
            <w:pPr>
              <w:jc w:val="thaiDistribute"/>
              <w:rPr>
                <w:rFonts w:ascii="TH SarabunPSK" w:eastAsia="Calibri" w:hAnsi="TH SarabunPSK" w:cs="TH SarabunPSK"/>
                <w:sz w:val="16"/>
                <w:szCs w:val="16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นายสันติ  เพียซ้าย อยู่บ้านเลขที่ ๗๗ หมู่ที่ ๑ ตำบลหินดาด อำเภอด่านขุนทด จังหวัดนครราชสีมา ได้มีหนังสือร้องเรียน ลงวันที่ ๒๑ มีนาคม ๒๕๖๕ แจ้งว่า ได้รับกลิ่นเหม็นจากโรงงาน ทรมาน และมีผลกระทบต่อการดำเนินชีวิต โดยประสงค์ขอให้ อบต. หินดาด ช่วยตรวจสอบ แก้ไขปัญหากลิ่นเหม็นจากโรงงาน</w:t>
            </w:r>
          </w:p>
          <w:p w:rsidR="000562EB" w:rsidRPr="00B45B8F" w:rsidRDefault="000562EB" w:rsidP="000562EB">
            <w:pPr>
              <w:jc w:val="thaiDistribute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  <w:p w:rsidR="000562EB" w:rsidRDefault="000562EB" w:rsidP="000562E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อบต. หินดาด ได้</w:t>
            </w:r>
            <w:r w:rsidRPr="00290F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ส่งเรื่องร้องเรียนดังกล่าวให้ กองสาธารณสุขและสิ่งแวดล้อม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290F2E">
              <w:rPr>
                <w:rFonts w:ascii="TH SarabunPSK" w:hAnsi="TH SarabunPSK" w:cs="TH SarabunPSK"/>
                <w:sz w:val="32"/>
                <w:szCs w:val="32"/>
                <w:cs/>
              </w:rPr>
              <w:t>และคณะกรรมการจัดการเหตุรำคาญ ขององค์การบริหารส่วนตำบลหินดาด เพื่อพิจารณาดำเนินการตามระเบียบ และกฎหมายที่เกี่ยวข้องต่อไป</w:t>
            </w:r>
            <w:r w:rsidRPr="004C44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0562EB" w:rsidRDefault="000562EB" w:rsidP="000562E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๒. อบต. หินดาด ได้แจ้งผลการพิจารณาให้ผู้ร้องเรียนทราบแล้ว</w:t>
            </w:r>
          </w:p>
          <w:p w:rsidR="000562EB" w:rsidRPr="00290F2E" w:rsidRDefault="000562EB" w:rsidP="000562E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๓. ในปัจจุบัน ทางอุตสาหกรรม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จังหวัดนครราชสีมา ได้ดำเนินการปิดโรงงาน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เชาวน์ดี โมดิฟาย</w:t>
            </w:r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ส์ สตาร์ช</w:t>
            </w:r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จำกัด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ชั่วคราวแล้วเพื่อแก้ไขปัญหาจากกลิ่นโรงงานที่มีผลกระทบต่อชาวบ้าน </w:t>
            </w:r>
          </w:p>
          <w:p w:rsidR="000562EB" w:rsidRDefault="000562EB" w:rsidP="0043551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2EB" w:rsidTr="00FE2485">
        <w:tc>
          <w:tcPr>
            <w:tcW w:w="9242" w:type="dxa"/>
          </w:tcPr>
          <w:p w:rsidR="000562EB" w:rsidRPr="00DC6E6F" w:rsidRDefault="000562EB" w:rsidP="000562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๑๑. </w:t>
            </w: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ปัญหาผลกระทบจากกลิ่นเหม็นรุนแรงของโรงงาน</w:t>
            </w:r>
          </w:p>
          <w:p w:rsidR="000562EB" w:rsidRPr="00B45B8F" w:rsidRDefault="000562EB" w:rsidP="000562EB">
            <w:pPr>
              <w:rPr>
                <w:sz w:val="16"/>
                <w:szCs w:val="16"/>
              </w:rPr>
            </w:pPr>
          </w:p>
          <w:p w:rsidR="000562EB" w:rsidRPr="00DC6E6F" w:rsidRDefault="000562EB" w:rsidP="000562EB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ผู้ร้องเรียน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นางสาวชลธิชา  ยศสันเทียะ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0562EB" w:rsidRPr="00B45B8F" w:rsidRDefault="000562EB" w:rsidP="000562EB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0562EB" w:rsidRDefault="000562EB" w:rsidP="000562EB">
            <w:pPr>
              <w:jc w:val="thaiDistribute"/>
              <w:rPr>
                <w:rFonts w:ascii="TH SarabunPSK" w:eastAsia="Calibri" w:hAnsi="TH SarabunPSK" w:cs="TH SarabunPSK"/>
                <w:sz w:val="16"/>
                <w:szCs w:val="16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นางสาวชลธิชา  ยศสันเทียะ อยู่บ้านเลขที่ ๒๕๙ หมู่ที่ ๑๔ ตำบลหินดาด อำเภอด่านขุนทด จังหวัดนครราชสีมา ได้มีหนังสือร้องเรียน ลงวันที่ ๒๑ มีนาคม ๒๕๖๕ แจ้งว่า ได้รับกลิ่นเหม็นจากโรงงานแป้ง มีการปล่อยกลิ่นเหม็นช่วงเวลา ตี ๑ ถึงรุ่งเช้า ทำให้มีอาการปวดหัว และเกิดอาการภูมิแพ้ โดยประสงค์ขอให้ อบต. หินดาด ช่วยแก้ไขปัญหากลิ่นเหม็นโดยเร่งด่วน</w:t>
            </w:r>
          </w:p>
          <w:p w:rsidR="000562EB" w:rsidRPr="00B45B8F" w:rsidRDefault="000562EB" w:rsidP="000562EB">
            <w:pPr>
              <w:jc w:val="thaiDistribute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  <w:p w:rsidR="000562EB" w:rsidRDefault="000562EB" w:rsidP="000562E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อบต. หินดาด ได้</w:t>
            </w:r>
            <w:r w:rsidRPr="00290F2E">
              <w:rPr>
                <w:rFonts w:ascii="TH SarabunPSK" w:hAnsi="TH SarabunPSK" w:cs="TH SarabunPSK"/>
                <w:sz w:val="32"/>
                <w:szCs w:val="32"/>
                <w:cs/>
              </w:rPr>
              <w:t>ส่งเรื่องร้องเรียนดังกล่าวให้ กองสาธารณสุขและสิ่งแวดล้อม  และคณะกรรมการจัดการเหตุรำคาญ ขององค์การบริหารส่วนตำบลหินดาด เพื่อพิจารณาดำเนินการตามระเบียบ และกฎหมายที่เกี่ยวข้องต่อไป</w:t>
            </w:r>
            <w:r w:rsidRPr="004C44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0562EB" w:rsidRDefault="000562EB" w:rsidP="000562E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๒. อบต. หินดาด ได้แจ้งผลการพิจารณาให้ผู้ร้องเรียนทราบแล้ว</w:t>
            </w:r>
          </w:p>
          <w:p w:rsidR="000562EB" w:rsidRDefault="000562EB" w:rsidP="000562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๓. ในปัจจุบัน ทางอุตสาหกรรม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จังหวัดนครราชสีมา ได้ดำเนินการปิดโรงงาน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เชาวน์ดี โมดิฟาย</w:t>
            </w:r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ส์ สตาร์ช</w:t>
            </w:r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จำกัด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ชั่วคราวแล้วเพื่อแก้ไขปัญหาจากกลิ่นโรงงานที่มีผลกระทบต่อชาวบ้าน </w:t>
            </w:r>
          </w:p>
        </w:tc>
      </w:tr>
      <w:tr w:rsidR="008F145C" w:rsidTr="00FE2485">
        <w:tc>
          <w:tcPr>
            <w:tcW w:w="9242" w:type="dxa"/>
          </w:tcPr>
          <w:p w:rsidR="008F145C" w:rsidRPr="008F145C" w:rsidRDefault="008F145C" w:rsidP="008F14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8F1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Pr="008F1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1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F1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ขอคำปรึกษาทางกฎหมาย</w:t>
            </w:r>
          </w:p>
          <w:p w:rsidR="008F145C" w:rsidRPr="008F145C" w:rsidRDefault="008F145C" w:rsidP="008F145C">
            <w:pPr>
              <w:rPr>
                <w:sz w:val="16"/>
                <w:szCs w:val="16"/>
              </w:rPr>
            </w:pPr>
          </w:p>
          <w:p w:rsidR="008F145C" w:rsidRPr="008F145C" w:rsidRDefault="008F145C" w:rsidP="008F145C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1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ผู้ร้องเรียน  </w:t>
            </w:r>
            <w:r w:rsidRPr="008F1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นางลำภู  พงษะพัง</w:t>
            </w:r>
            <w:r w:rsidRPr="008F1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8F145C" w:rsidRPr="008F145C" w:rsidRDefault="008F145C" w:rsidP="008F145C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8F145C" w:rsidRPr="008F145C" w:rsidRDefault="008F145C" w:rsidP="008F145C">
            <w:pPr>
              <w:jc w:val="thaiDistribute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  <w:r w:rsidRPr="008F1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สาระสำคัญ </w:t>
            </w:r>
            <w:r w:rsidRPr="008F1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สืบเนื่องจาก นางเทียบ แนมพลกรัง มารดาของข้าพเจ้า ได้เสียชีวิตลง เมื่อวันที่  ๒๙ มิถุนายน  ๒๕๖๔ ซึ่งมีทรัพย์สินประกอบด้วย ที่ดินมีโฉนด ข้าพเจ้าในฐานะบุตรโดยชอบด้วยกฎหมาย มีความประสงค์ขอรับปรึกษาทางกฎหมาย จากเจ้าหน้าที่นิติกร อบต. หินดาด เกี่ยวกับแนวทางในการจัดทรัพย์สินของผู้ตายและการตั้งผู้จัดการมรกดของนางเทียบฯ    </w:t>
            </w:r>
          </w:p>
          <w:p w:rsidR="008F145C" w:rsidRPr="008F145C" w:rsidRDefault="008F145C" w:rsidP="008F145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1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  <w:r w:rsidRPr="008F1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</w:t>
            </w:r>
            <w:r w:rsidRPr="008F145C">
              <w:rPr>
                <w:rFonts w:ascii="TH SarabunPSK" w:hAnsi="TH SarabunPSK" w:cs="TH SarabunPSK" w:hint="cs"/>
                <w:sz w:val="32"/>
                <w:szCs w:val="32"/>
                <w:cs/>
              </w:rPr>
              <w:t>าหน้าที่ นิติกร อบต. หินดาด ได้ให้ความเห็นทางกฎหมายในกรณีดังกล่าวและแจ้งผู้รับคำปรึกษา เรียบร้อยแล้ว</w:t>
            </w:r>
          </w:p>
          <w:p w:rsidR="008F145C" w:rsidRDefault="008F145C" w:rsidP="008F145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F145C" w:rsidTr="00FE2485">
        <w:tc>
          <w:tcPr>
            <w:tcW w:w="9242" w:type="dxa"/>
          </w:tcPr>
          <w:p w:rsidR="008F145C" w:rsidRPr="008F145C" w:rsidRDefault="008F145C" w:rsidP="008F14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๑๓. </w:t>
            </w:r>
            <w:r w:rsidRPr="008F1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Pr="008F1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1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F1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ขอคำปรึกษาทางกฎหมาย</w:t>
            </w:r>
          </w:p>
          <w:p w:rsidR="008F145C" w:rsidRPr="008F145C" w:rsidRDefault="008F145C" w:rsidP="008F145C">
            <w:pPr>
              <w:rPr>
                <w:sz w:val="16"/>
                <w:szCs w:val="16"/>
              </w:rPr>
            </w:pPr>
          </w:p>
          <w:p w:rsidR="008F145C" w:rsidRPr="008F145C" w:rsidRDefault="008F145C" w:rsidP="008F145C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1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ผู้ร้องเรียน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นางสาวน้ำผึ้ง  แง่กลางดอน </w:t>
            </w:r>
            <w:r w:rsidRPr="008F1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8F145C" w:rsidRPr="008F145C" w:rsidRDefault="008F145C" w:rsidP="008F145C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244CB5" w:rsidRDefault="008F145C" w:rsidP="008F145C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u w:val="dotted"/>
              </w:rPr>
            </w:pPr>
            <w:r w:rsidRPr="008F1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สาระสำคัญ </w:t>
            </w:r>
            <w:r w:rsidRPr="008F1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สืบเนื่องจาก นายสุด  แง่กลางดอน  บิดาของข้าพเจ้า ได้เสียชีวิตลง เมื่อวันที่  </w:t>
            </w:r>
            <w:r w:rsidRPr="008F145C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8F1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 w:rsidRPr="008F145C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  <w:r w:rsidRPr="008F1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ซึ่งมีทรัพย์สินประกอบด้วย ที่ดินมีโฉนด เลขที่ </w:t>
            </w:r>
            <w:r w:rsidRPr="008F145C">
              <w:rPr>
                <w:rFonts w:ascii="TH SarabunIT๙" w:hAnsi="TH SarabunIT๙" w:cs="TH SarabunIT๙"/>
                <w:sz w:val="32"/>
                <w:szCs w:val="32"/>
              </w:rPr>
              <w:t>57243</w:t>
            </w:r>
            <w:r w:rsidRPr="008F1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ข้าพเจ้าในฐานะบุตรโดยชอบด้วยกฎหมาย       มีความประสงค์ขอรับปรึกษาทางกฎหมาย จากเจ้าหน้าที่นิติกร อบต. หินดาด เกี่ยวกับแนวทางในการจัดทรัพย์สินของผู้ตาย และการตั้งผู้จัดการมรกดของนายสุด แง่กลางดอน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</w:p>
          <w:p w:rsidR="008F145C" w:rsidRPr="008F145C" w:rsidRDefault="008F145C" w:rsidP="008F145C">
            <w:pPr>
              <w:jc w:val="thaiDistribute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  <w:r w:rsidRPr="00EA7BE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</w:p>
          <w:p w:rsidR="008F145C" w:rsidRDefault="008F145C" w:rsidP="00244CB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8F1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  <w:r w:rsidRPr="008F1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</w:t>
            </w:r>
            <w:r w:rsidRPr="008F145C">
              <w:rPr>
                <w:rFonts w:ascii="TH SarabunPSK" w:hAnsi="TH SarabunPSK" w:cs="TH SarabunPSK" w:hint="cs"/>
                <w:sz w:val="32"/>
                <w:szCs w:val="32"/>
                <w:cs/>
              </w:rPr>
              <w:t>าหน้าที่ นิติกร อบต. หินดาด ได้ให้ความเห็นทางกฎหมายในกรณีดังกล่าวและแจ้งผู้รับคำปรึกษา เรียบร้อยแล้ว</w:t>
            </w:r>
          </w:p>
        </w:tc>
      </w:tr>
      <w:tr w:rsidR="008F145C" w:rsidTr="00FE2485">
        <w:tc>
          <w:tcPr>
            <w:tcW w:w="9242" w:type="dxa"/>
          </w:tcPr>
          <w:p w:rsidR="008F145C" w:rsidRDefault="008F145C" w:rsidP="008F145C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  <w:r w:rsidRPr="00244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๑๔. เรื่อง </w:t>
            </w:r>
            <w:r w:rsidRPr="00244CB5">
              <w:rPr>
                <w:rFonts w:ascii="TH SarabunPSK" w:hAnsi="TH SarabunPSK" w:cs="TH SarabunPSK"/>
                <w:sz w:val="32"/>
                <w:szCs w:val="32"/>
                <w:cs/>
              </w:rPr>
              <w:t>ขอให้รับรองที่ดิน</w:t>
            </w:r>
            <w:r w:rsidRPr="00244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244CB5" w:rsidRPr="00244CB5" w:rsidRDefault="00244CB5" w:rsidP="008F145C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8F145C" w:rsidRDefault="008F145C" w:rsidP="008F145C">
            <w:pPr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  <w:r w:rsidRPr="00244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ผู้ร้องเรียน </w:t>
            </w:r>
            <w:r w:rsidRPr="00244CB5">
              <w:rPr>
                <w:rFonts w:ascii="TH SarabunPSK" w:hAnsi="TH SarabunPSK" w:cs="TH SarabunPSK"/>
                <w:sz w:val="32"/>
                <w:szCs w:val="32"/>
                <w:cs/>
              </w:rPr>
              <w:t>ด้วย นายจเร ดีสันเทียะ ผู้ใหญ่บ้าน หมู่ที่ ๓ ตำบลหินดาด ได้มีหนังสือแจ้งว่า ที่ดินมีโฉนด เลขที่ ๙๕๘๑๕ เนื้อที่ ๓ ไร่ ๒ งาน ๖๘ ๘</w:t>
            </w:r>
            <w:r w:rsidRPr="00244CB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4CB5">
              <w:rPr>
                <w:rFonts w:ascii="TH SarabunPSK" w:hAnsi="TH SarabunPSK" w:cs="TH SarabunPSK"/>
                <w:sz w:val="32"/>
                <w:szCs w:val="32"/>
                <w:cs/>
              </w:rPr>
              <w:t>๑๐ ตารางวา , ที่ดินมีโฉนด เลขที่ ๙๕๘๑๖ เนื้อที่ ๔ ไร่ ๓ งาน ๘๔ ๗</w:t>
            </w:r>
            <w:r w:rsidRPr="00244CB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4CB5">
              <w:rPr>
                <w:rFonts w:ascii="TH SarabunPSK" w:hAnsi="TH SarabunPSK" w:cs="TH SarabunPSK"/>
                <w:sz w:val="32"/>
                <w:szCs w:val="32"/>
                <w:cs/>
              </w:rPr>
              <w:t>๑๐ ตารางวา และที่ดินมีโฉนด เลขที่ ๒๓๔๕๖ เนื้อที่ ๙ ไร่ ๒ งาน ๒๙ ๓</w:t>
            </w:r>
            <w:r w:rsidRPr="00244CB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4CB5">
              <w:rPr>
                <w:rFonts w:ascii="TH SarabunPSK" w:hAnsi="TH SarabunPSK" w:cs="TH SarabunPSK"/>
                <w:sz w:val="32"/>
                <w:szCs w:val="32"/>
                <w:cs/>
              </w:rPr>
              <w:t>๑๐ ตารางวา เป็นที่ดินที่อยู่ในเขตตำบลห้วยบง ไม่ได้อยู่ในเขตพื้นที่ตำบลหินดาด พร้อมขอรับรองการตั้งอยู่นอกเขตพื้นที่ตำบลหินดาดของที่ดินทั้งสามแปลงดังกล่าว</w:t>
            </w:r>
          </w:p>
          <w:p w:rsidR="00244CB5" w:rsidRPr="00244CB5" w:rsidRDefault="00244CB5" w:rsidP="008F145C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8F145C" w:rsidRDefault="008F145C" w:rsidP="008F145C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244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สาระสำคัญ </w:t>
            </w:r>
            <w:r w:rsidRPr="00244CB5">
              <w:rPr>
                <w:rFonts w:ascii="TH SarabunPSK" w:hAnsi="TH SarabunPSK" w:cs="TH SarabunPSK"/>
                <w:sz w:val="32"/>
                <w:szCs w:val="32"/>
                <w:cs/>
              </w:rPr>
              <w:t>ด้วย นายจเร ดีสันเทียะ ผู้ใหญ่บ้าน หมู่ที่ ๓ ตำบลหินดาด ได้มีหนังสือแจ้งว่า ที่ดินมีโฉนด เลขที่ ๙๕๘๑๕ เนื้อที่ ๓ ไร่ ๒ งาน ๖๘ ๘</w:t>
            </w:r>
            <w:r w:rsidRPr="00244CB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4CB5">
              <w:rPr>
                <w:rFonts w:ascii="TH SarabunPSK" w:hAnsi="TH SarabunPSK" w:cs="TH SarabunPSK"/>
                <w:sz w:val="32"/>
                <w:szCs w:val="32"/>
                <w:cs/>
              </w:rPr>
              <w:t>๑๐ ตารางวา , ที่ดินมีโฉนด เลขที่ ๙๕๘๑๖ เนื้อที่ ๔ ไร่ ๓ งาน ๘๔ ๗</w:t>
            </w:r>
            <w:r w:rsidRPr="00244CB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4CB5">
              <w:rPr>
                <w:rFonts w:ascii="TH SarabunPSK" w:hAnsi="TH SarabunPSK" w:cs="TH SarabunPSK"/>
                <w:sz w:val="32"/>
                <w:szCs w:val="32"/>
                <w:cs/>
              </w:rPr>
              <w:t>๑๐ ตารางวา และที่ดินมีโฉนด เลขที่ ๒๓๔๕๖ เนื้อที่ ๙ ไร่ ๒ งาน ๒๙ ๓</w:t>
            </w:r>
            <w:r w:rsidRPr="00244CB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4CB5">
              <w:rPr>
                <w:rFonts w:ascii="TH SarabunPSK" w:hAnsi="TH SarabunPSK" w:cs="TH SarabunPSK"/>
                <w:sz w:val="32"/>
                <w:szCs w:val="32"/>
                <w:cs/>
              </w:rPr>
              <w:t>๑๐ ตารางวา เป็นที่ดินที่อยู่ในเขตตำบลห้วยบง ไม่ได้อยู่ในเขตพื้นที่ตำบลหินดาด พร้อมขอรับรองการตั้งอยู่นอกเขตพื้นที่ตำบลหินดาดของที่ดินทั้งสามแปลงดังกล่าว</w:t>
            </w:r>
          </w:p>
          <w:p w:rsidR="00244CB5" w:rsidRPr="00244CB5" w:rsidRDefault="00244CB5" w:rsidP="008F145C">
            <w:pPr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8F145C" w:rsidRDefault="008F145C" w:rsidP="00244CB5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244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ผลการดำเนินการ  </w:t>
            </w:r>
            <w:r w:rsidRPr="00244CB5">
              <w:rPr>
                <w:rFonts w:ascii="TH SarabunPSK" w:hAnsi="TH SarabunPSK" w:cs="TH SarabunPSK"/>
                <w:sz w:val="32"/>
                <w:szCs w:val="32"/>
                <w:cs/>
              </w:rPr>
              <w:t>อบต. หินดาด ได้</w:t>
            </w:r>
            <w:r w:rsidR="00244CB5" w:rsidRPr="00244C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มีหนังสือแจ้งสำนักงานที่ดินจังหวัดนครราชสีมา  สาขาด่านขุนทด ว่า </w:t>
            </w:r>
            <w:r w:rsidR="00244CB5" w:rsidRPr="00244CB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ที่ดินมีโฉนดทั้ง ๓ แปลงดังกล่าว</w:t>
            </w:r>
            <w:r w:rsidR="00244CB5" w:rsidRPr="00244C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เป็นที่ดินที่ตั้งอยู่ในเขตตำบลห้วยบง ไม่ได้อยู่ในเขตพื้นที่ตำบลหินดาด  เพื่อดำเนินการในส่วนที่เกี่ยวข้องต่อไป</w:t>
            </w:r>
          </w:p>
        </w:tc>
      </w:tr>
      <w:tr w:rsidR="00244CB5" w:rsidTr="00FE2485">
        <w:tc>
          <w:tcPr>
            <w:tcW w:w="9242" w:type="dxa"/>
          </w:tcPr>
          <w:p w:rsidR="00244CB5" w:rsidRPr="008F145C" w:rsidRDefault="00244CB5" w:rsidP="00244C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8F1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Pr="008F1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1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F1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ขอคำปรึกษาทางกฎหมาย</w:t>
            </w:r>
          </w:p>
          <w:p w:rsidR="00244CB5" w:rsidRPr="008F145C" w:rsidRDefault="00244CB5" w:rsidP="00244CB5">
            <w:pPr>
              <w:rPr>
                <w:sz w:val="16"/>
                <w:szCs w:val="16"/>
              </w:rPr>
            </w:pPr>
          </w:p>
          <w:p w:rsidR="00244CB5" w:rsidRPr="008F145C" w:rsidRDefault="00244CB5" w:rsidP="00244CB5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1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ผู้ร้องเรียน  </w:t>
            </w:r>
            <w:r w:rsidRPr="00244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นางรจนา  พุดขุนทด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6B4E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244CB5" w:rsidRPr="008F145C" w:rsidRDefault="00244CB5" w:rsidP="00244CB5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244CB5" w:rsidRDefault="00244CB5" w:rsidP="00244CB5">
            <w:pPr>
              <w:jc w:val="thaiDistribute"/>
              <w:rPr>
                <w:rFonts w:ascii="TH SarabunIT๙" w:hAnsi="TH SarabunIT๙" w:cs="TH SarabunIT๙"/>
                <w:sz w:val="12"/>
                <w:szCs w:val="12"/>
                <w:u w:val="dotted"/>
              </w:rPr>
            </w:pPr>
            <w:r w:rsidRPr="008F1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สาระสำคัญ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44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สืบเนื่องจาก นายหาญณรงค์  กีบขุนทด บิดาของข้าพเจ้า ได้เสียชีวิตลง เมื่อวันที่  ๙ เมษายน  ๒๕๕๙ โดยมีทรัพย์สินประกอบด้วย ที่ดินสกป. รถไถแทรกเตอร์คูโบต้า และทรัพย์สินอื่นๆ ข้าพเจ้าในฐานะบุตรโดยชอบด้วยกฎหมาย มีความประสงค์ขอรับปรึกษาทางกฎหมาย จากเจ้าหน้าที่นิติกร อบต.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44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 เกี่ยวกับแนวทางในการจัดทรัพย์สินของผู้ตายและการตั้งผู้จัดการมรกดของนางเทียบฯ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EA7BE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</w:p>
          <w:p w:rsidR="00244CB5" w:rsidRPr="008F145C" w:rsidRDefault="00244CB5" w:rsidP="00244CB5">
            <w:pPr>
              <w:jc w:val="thaiDistribute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EA7BE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</w:p>
          <w:p w:rsidR="00244CB5" w:rsidRDefault="00244CB5" w:rsidP="0013449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8F1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  <w:r w:rsidRPr="008F1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</w:t>
            </w:r>
            <w:r w:rsidRPr="008F145C">
              <w:rPr>
                <w:rFonts w:ascii="TH SarabunPSK" w:hAnsi="TH SarabunPSK" w:cs="TH SarabunPSK" w:hint="cs"/>
                <w:sz w:val="32"/>
                <w:szCs w:val="32"/>
                <w:cs/>
              </w:rPr>
              <w:t>าหน้าที่ นิติกร อบต. หินดาด ได้ให้ความเห็นทางกฎหมายในกรณีดังกล่าวและแจ้งผู้รับคำปรึกษา เรียบร้อยแล้ว</w:t>
            </w:r>
          </w:p>
        </w:tc>
      </w:tr>
      <w:tr w:rsidR="00244CB5" w:rsidTr="00FE2485">
        <w:tc>
          <w:tcPr>
            <w:tcW w:w="9242" w:type="dxa"/>
          </w:tcPr>
          <w:p w:rsidR="00244CB5" w:rsidRPr="008F145C" w:rsidRDefault="00244CB5" w:rsidP="00244C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๑๖. </w:t>
            </w:r>
            <w:r w:rsidRPr="008F1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Pr="008F1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1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F1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ขอคำปรึกษาทางกฎหมาย</w:t>
            </w:r>
          </w:p>
          <w:p w:rsidR="00244CB5" w:rsidRPr="008F145C" w:rsidRDefault="00244CB5" w:rsidP="00244CB5">
            <w:pPr>
              <w:rPr>
                <w:sz w:val="16"/>
                <w:szCs w:val="16"/>
              </w:rPr>
            </w:pPr>
          </w:p>
          <w:p w:rsidR="00244CB5" w:rsidRPr="008F145C" w:rsidRDefault="00244CB5" w:rsidP="00244CB5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1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ผู้ร้องเรียน  </w:t>
            </w:r>
            <w:r w:rsidRPr="00244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นายนิวัฒน์  เคียงขุนทด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6B4E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244CB5" w:rsidRPr="008F145C" w:rsidRDefault="00244CB5" w:rsidP="00244CB5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244CB5" w:rsidRDefault="00244CB5" w:rsidP="00244CB5">
            <w:pPr>
              <w:jc w:val="thaiDistribute"/>
              <w:rPr>
                <w:rFonts w:ascii="TH SarabunIT๙" w:hAnsi="TH SarabunIT๙" w:cs="TH SarabunIT๙"/>
                <w:sz w:val="12"/>
                <w:szCs w:val="12"/>
                <w:u w:val="dotted"/>
              </w:rPr>
            </w:pPr>
            <w:r w:rsidRPr="008F1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สาระสำคัญ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44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สืบเนื่องจาก นางชุ่ม ภูมิโคกรักษ์ ย่าของข้าพเจ้า ได้เสียชีวิตลง เมื่อประมาณ ปี ๒๕๕๐  โดยมีทรัพย์สินที่ดินมีโฉนด ซึ่งมีกรรมสิทธิ์รวมกับข้าพเจ้า และทรัพย์สินอื่นๆ ข้าพเจ้าในฐานะหลานชายโดยชอบด้วยกฎหมาย มีความประสงค์ขอรับปรึกษาทางกฎหมาย จากเจ้าหน้าที่นิติกร อบต. หินดาด เกี่ยวกับแนวทางในการจัดทรัพย์สินของผู้ตายและการตั้งผู้จัดการมรกดของนางชุ่มฯ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EA7BE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</w:p>
          <w:p w:rsidR="00244CB5" w:rsidRPr="008F145C" w:rsidRDefault="00244CB5" w:rsidP="00244CB5">
            <w:pPr>
              <w:jc w:val="thaiDistribute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EA7BE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</w:p>
          <w:p w:rsidR="00244CB5" w:rsidRDefault="00244CB5" w:rsidP="00244CB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4CB5" w:rsidRPr="008F145C" w:rsidRDefault="00244CB5" w:rsidP="00244CB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1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ผลการดำเนินการ </w:t>
            </w:r>
            <w:r w:rsidRPr="008F1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</w:t>
            </w:r>
            <w:r w:rsidRPr="008F145C">
              <w:rPr>
                <w:rFonts w:ascii="TH SarabunPSK" w:hAnsi="TH SarabunPSK" w:cs="TH SarabunPSK" w:hint="cs"/>
                <w:sz w:val="32"/>
                <w:szCs w:val="32"/>
                <w:cs/>
              </w:rPr>
              <w:t>าหน้าที่ นิติกร อบต. หินดาด ได้ให้ความเห็นทางกฎหมายในกรณีดังกล่าวและแจ้งผู้รับคำปรึกษา เรียบร้อยแล้ว</w:t>
            </w:r>
          </w:p>
          <w:p w:rsidR="00244CB5" w:rsidRDefault="00244CB5" w:rsidP="00244CB5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DC6E6F" w:rsidRDefault="00DC6E6F" w:rsidP="005B3BF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44CB5" w:rsidRDefault="00244CB5" w:rsidP="005B3BF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44CB5" w:rsidRDefault="00244CB5" w:rsidP="005B3BFC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B40A77" w:rsidRPr="00B40A77" w:rsidRDefault="005B3BFC" w:rsidP="005B3BF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**************************************************</w:t>
      </w:r>
    </w:p>
    <w:sectPr w:rsidR="00B40A77" w:rsidRPr="00B40A77" w:rsidSect="007F4012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510" w:rsidRDefault="00435510" w:rsidP="007F4012">
      <w:pPr>
        <w:spacing w:after="0" w:line="240" w:lineRule="auto"/>
      </w:pPr>
      <w:r>
        <w:separator/>
      </w:r>
    </w:p>
  </w:endnote>
  <w:endnote w:type="continuationSeparator" w:id="0">
    <w:p w:rsidR="00435510" w:rsidRDefault="00435510" w:rsidP="007F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510" w:rsidRDefault="00435510" w:rsidP="007F4012">
      <w:pPr>
        <w:spacing w:after="0" w:line="240" w:lineRule="auto"/>
      </w:pPr>
      <w:r>
        <w:separator/>
      </w:r>
    </w:p>
  </w:footnote>
  <w:footnote w:type="continuationSeparator" w:id="0">
    <w:p w:rsidR="00435510" w:rsidRDefault="00435510" w:rsidP="007F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7959056"/>
      <w:docPartObj>
        <w:docPartGallery w:val="Page Numbers (Top of Page)"/>
        <w:docPartUnique/>
      </w:docPartObj>
    </w:sdtPr>
    <w:sdtEndPr/>
    <w:sdtContent>
      <w:p w:rsidR="00435510" w:rsidRDefault="00435510">
        <w:pPr>
          <w:pStyle w:val="a7"/>
          <w:jc w:val="center"/>
        </w:pPr>
        <w:r>
          <w:rPr>
            <w:rFonts w:cs="Angsana New"/>
            <w:szCs w:val="22"/>
            <w:cs/>
          </w:rPr>
          <w:t>-</w:t>
        </w:r>
        <w:r>
          <w:fldChar w:fldCharType="begin"/>
        </w:r>
        <w:r>
          <w:instrText>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68738B" w:rsidRPr="0068738B">
          <w:rPr>
            <w:rFonts w:cs="Calibri"/>
            <w:noProof/>
            <w:szCs w:val="22"/>
            <w:lang w:val="th-TH"/>
          </w:rPr>
          <w:t>7</w:t>
        </w:r>
        <w:r>
          <w:rPr>
            <w:rFonts w:cs="Calibri"/>
            <w:noProof/>
            <w:szCs w:val="22"/>
            <w:lang w:val="th-TH"/>
          </w:rPr>
          <w:fldChar w:fldCharType="end"/>
        </w:r>
        <w:r>
          <w:rPr>
            <w:rFonts w:cs="Angsana New"/>
            <w:szCs w:val="22"/>
            <w:cs/>
          </w:rPr>
          <w:t>-</w:t>
        </w:r>
      </w:p>
    </w:sdtContent>
  </w:sdt>
  <w:p w:rsidR="00435510" w:rsidRDefault="004355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5A5"/>
    <w:multiLevelType w:val="hybridMultilevel"/>
    <w:tmpl w:val="588AFCCC"/>
    <w:lvl w:ilvl="0" w:tplc="A92222AA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8036F"/>
    <w:multiLevelType w:val="hybridMultilevel"/>
    <w:tmpl w:val="DAD6FFCE"/>
    <w:lvl w:ilvl="0" w:tplc="1ECA9D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36270"/>
    <w:rsid w:val="000562EB"/>
    <w:rsid w:val="0007025F"/>
    <w:rsid w:val="000E4054"/>
    <w:rsid w:val="00114B9D"/>
    <w:rsid w:val="00134494"/>
    <w:rsid w:val="001A11F6"/>
    <w:rsid w:val="001D5968"/>
    <w:rsid w:val="00221D75"/>
    <w:rsid w:val="00236270"/>
    <w:rsid w:val="00244CB5"/>
    <w:rsid w:val="00290F2E"/>
    <w:rsid w:val="002F2D94"/>
    <w:rsid w:val="00363097"/>
    <w:rsid w:val="00386FC9"/>
    <w:rsid w:val="00435510"/>
    <w:rsid w:val="00485212"/>
    <w:rsid w:val="004871C0"/>
    <w:rsid w:val="00520B67"/>
    <w:rsid w:val="00565818"/>
    <w:rsid w:val="00581109"/>
    <w:rsid w:val="005B3BFC"/>
    <w:rsid w:val="0068738B"/>
    <w:rsid w:val="006A176F"/>
    <w:rsid w:val="006D1352"/>
    <w:rsid w:val="00740DF0"/>
    <w:rsid w:val="00777A4A"/>
    <w:rsid w:val="007A32DD"/>
    <w:rsid w:val="007F4012"/>
    <w:rsid w:val="0080632F"/>
    <w:rsid w:val="00891D7E"/>
    <w:rsid w:val="008F145C"/>
    <w:rsid w:val="009D32D4"/>
    <w:rsid w:val="00A7214F"/>
    <w:rsid w:val="00A964D3"/>
    <w:rsid w:val="00AC792A"/>
    <w:rsid w:val="00B1373E"/>
    <w:rsid w:val="00B40A77"/>
    <w:rsid w:val="00B45B8F"/>
    <w:rsid w:val="00C95157"/>
    <w:rsid w:val="00D2429E"/>
    <w:rsid w:val="00DC286A"/>
    <w:rsid w:val="00DC4C74"/>
    <w:rsid w:val="00DC6E6F"/>
    <w:rsid w:val="00DD7846"/>
    <w:rsid w:val="00E00725"/>
    <w:rsid w:val="00ED16ED"/>
    <w:rsid w:val="00F735D4"/>
    <w:rsid w:val="00F810E4"/>
    <w:rsid w:val="00FE2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84C5E"/>
  <w15:docId w15:val="{924E3702-0F3A-4948-B593-A734481A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2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77"/>
    <w:pPr>
      <w:ind w:left="720"/>
      <w:contextualSpacing/>
    </w:pPr>
  </w:style>
  <w:style w:type="paragraph" w:customStyle="1" w:styleId="a5">
    <w:uiPriority w:val="99"/>
    <w:unhideWhenUsed/>
    <w:rsid w:val="00B1373E"/>
  </w:style>
  <w:style w:type="character" w:styleId="a6">
    <w:name w:val="Hyperlink"/>
    <w:basedOn w:val="a0"/>
    <w:uiPriority w:val="99"/>
    <w:semiHidden/>
    <w:unhideWhenUsed/>
    <w:rsid w:val="00B1373E"/>
    <w:rPr>
      <w:color w:val="0563C1" w:themeColor="hyperlink"/>
      <w:u w:val="single"/>
    </w:rPr>
  </w:style>
  <w:style w:type="character" w:customStyle="1" w:styleId="wcontent-1535949394952">
    <w:name w:val="wcontent-1535949394952"/>
    <w:basedOn w:val="a0"/>
    <w:rsid w:val="007F4012"/>
  </w:style>
  <w:style w:type="paragraph" w:styleId="a7">
    <w:name w:val="header"/>
    <w:basedOn w:val="a"/>
    <w:link w:val="a8"/>
    <w:uiPriority w:val="99"/>
    <w:unhideWhenUsed/>
    <w:rsid w:val="007F4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F4012"/>
  </w:style>
  <w:style w:type="paragraph" w:styleId="a9">
    <w:name w:val="footer"/>
    <w:basedOn w:val="a"/>
    <w:link w:val="aa"/>
    <w:uiPriority w:val="99"/>
    <w:unhideWhenUsed/>
    <w:rsid w:val="007F4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F4012"/>
  </w:style>
  <w:style w:type="paragraph" w:styleId="ab">
    <w:name w:val="Balloon Text"/>
    <w:basedOn w:val="a"/>
    <w:link w:val="ac"/>
    <w:uiPriority w:val="99"/>
    <w:semiHidden/>
    <w:unhideWhenUsed/>
    <w:rsid w:val="005B3BF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B3BFC"/>
    <w:rPr>
      <w:rFonts w:ascii="Leelawadee" w:hAnsi="Leelawadee" w:cs="Angsana New"/>
      <w:sz w:val="18"/>
      <w:szCs w:val="22"/>
    </w:rPr>
  </w:style>
  <w:style w:type="character" w:styleId="ad">
    <w:name w:val="Emphasis"/>
    <w:basedOn w:val="a0"/>
    <w:uiPriority w:val="20"/>
    <w:qFormat/>
    <w:rsid w:val="007A32DD"/>
    <w:rPr>
      <w:b/>
      <w:bCs/>
      <w:i w:val="0"/>
      <w:iCs w:val="0"/>
    </w:rPr>
  </w:style>
  <w:style w:type="character" w:customStyle="1" w:styleId="st1">
    <w:name w:val="st1"/>
    <w:basedOn w:val="a0"/>
    <w:rsid w:val="007A32DD"/>
  </w:style>
  <w:style w:type="character" w:styleId="ae">
    <w:name w:val="Strong"/>
    <w:basedOn w:val="a0"/>
    <w:uiPriority w:val="22"/>
    <w:qFormat/>
    <w:rsid w:val="009D32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23</cp:revision>
  <cp:lastPrinted>2021-04-27T04:01:00Z</cp:lastPrinted>
  <dcterms:created xsi:type="dcterms:W3CDTF">2018-10-31T09:39:00Z</dcterms:created>
  <dcterms:modified xsi:type="dcterms:W3CDTF">2022-09-29T03:41:00Z</dcterms:modified>
</cp:coreProperties>
</file>